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4F" w:rsidRDefault="0002294F"/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42"/>
          <w:szCs w:val="42"/>
          <w:lang w:eastAsia="cs-CZ"/>
        </w:rPr>
        <w:t>ZPRAVODAJ  č.  243  -  červenec 2015</w:t>
      </w: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​</w:t>
      </w: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přátelé</w:t>
      </w:r>
      <w:r w:rsidRPr="00C433D0">
        <w:rPr>
          <w:rFonts w:ascii="Times New Roman" w:eastAsia="Times New Roman" w:hAnsi="Times New Roman" w:cs="Times New Roman"/>
          <w:sz w:val="32"/>
          <w:szCs w:val="32"/>
          <w:lang w:eastAsia="cs-CZ"/>
        </w:rPr>
        <w:t>! 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42. ročník Štítu Albrechtic, který se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konal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 Albrechticích nad Vltavou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je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už měsíc za námi. Dovolte mi, abych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se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k průběhu ještě krátce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vrátil a provedl stručné hodnocení akce. </w:t>
      </w: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1. Pátek,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26.6. 2015</w:t>
      </w:r>
      <w:proofErr w:type="gramEnd"/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Kolem 11 hod. se na OÚ v Albrechticích nad Vltavou scházejí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starostové jednotlivých obcí a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zástupci Stálého výboru Štítu. Vítá nás starosta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pořádající obce ing. Miroslav Ušatý a místostarosta p. Václav Klimeš. Část zúčastněných jede do muzea jaderné elektrárny v Temelíně, část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absolvuje plavbu po Vltavě. Po obědě navštěvujeme r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ozhlednu Vysoký Kamýk, významný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chov koní v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Újezdu , dochází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k pokřtění knihy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albrechtickém h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řbitovu, mám tu čest společně s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místním starostou zahájit výstavu O obci a spolcích. Teprve pak zasedají zástupci jednotlivých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obcí a členové Stálého výboru Štítu. Program zasedání byl tr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adiční, dovolte mi, abych uvedl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usnesení z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e zasedání Stálého výboru Štítu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: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A/ Stálý výbor Štítu bere na vědomí zprávu o činnosti předsedy Stálého výboru Š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títu od 41.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ročníku Štítu, tj. za poslední rok.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B/ Stálý výbor Štítu schvaluje: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1. Vyúčtování fondu předsedy Štítu.</w:t>
      </w: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   2. Výši příspěvku do fondu předsedy. Zůstává stejná jako v minulém období, tj. 1000,- Kč. 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Prosím členy Stálého výboru Štítu o zaslání této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částky na účet předsedy Štítu vedený u GE Money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Bank,a.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s. Praha, </w:t>
      </w:r>
      <w:proofErr w:type="spell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pob</w:t>
      </w:r>
      <w:proofErr w:type="spell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. Karviná. Číslo účtu 3654112734/0600, do zprávy pro příjemce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uveďte, které Albrechtice příspěvek zasílají za účelem snadné iden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tifikace platby. Termín: konec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září 2015. Lesní Albrechtice příspěvek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už uhradily.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   3. Termín 43. ročníku Štítu v Albrechticích u </w:t>
      </w:r>
      <w:proofErr w:type="spell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Lanškrouna</w:t>
      </w:r>
      <w:proofErr w:type="spell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tj. 24.6 -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25.6. 2016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Náročný den jsme ukončili ve </w:t>
      </w:r>
      <w:proofErr w:type="spell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Všeteči</w:t>
      </w:r>
      <w:proofErr w:type="spell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na společenském večeru. </w:t>
      </w: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2. Sobota,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27.6.2015</w:t>
      </w:r>
      <w:proofErr w:type="gramEnd"/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Ráno od 8 hod. se uskutečnil po mnoha letech průvod reprezentantů všech obcí, 42. ročník Štítu jsme zahájili na místním fotbalovém hřišti.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Je třeba zdůrazn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it, že slavnostního zahájení se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zúčastnili všichni starostové, kromě ing. Jaroslava Nováka z Albrechtic u </w:t>
      </w:r>
      <w:proofErr w:type="spell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Lanškrouna</w:t>
      </w:r>
      <w:proofErr w:type="spell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, který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se omluvil ze závažných rodinných důvodů. I toto svědčí o tom, jaké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prestiže se akce dočkala a není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se čemu divit, poněvadž se jedná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úžasnou tradici. Pak už se sou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těžilo, letos kromě fotbalu i v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požárním sportu a ve střelecké soutěži myslivců.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Výsledky fotbalového turnaje a tabulky naleznete na oficiálních webových stránkách Štítu - drobné chyby ve výsledcích budou brzy opraveny.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/ adresa stránek </w:t>
      </w:r>
      <w:hyperlink r:id="rId4" w:tgtFrame="_blank" w:history="1">
        <w:r w:rsidRPr="00C433D0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cs-CZ"/>
          </w:rPr>
          <w:t>www.stitalbrechtic.cz</w:t>
        </w:r>
      </w:hyperlink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/. </w:t>
      </w: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Nyní mi dovolte, abych zopakoval celkové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pořadí :</w:t>
      </w:r>
      <w:proofErr w:type="gramEnd"/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1. Velké Albrechtice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2. Albrechtice nad Orlicí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3. Albrechtice v Jizerských horách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4. Město Albrechtice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5. Albrechtice u Českého Těšína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 6. Albrechtice u </w:t>
      </w:r>
      <w:proofErr w:type="spell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Lanškrouna</w:t>
      </w:r>
      <w:proofErr w:type="spellEnd"/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7. Albrechtice nad Vltavou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lastRenderedPageBreak/>
        <w:t>  8. Lesní Albrechtice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Nejlepším hráčem byl vyhlášen Michal Vašek z Velkých Albrechtic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 Nejlepší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brankář : Michal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Králík z Albrechtic nad Orlicí</w:t>
      </w: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 Nejlepší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střelec : David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Hořínek z Albrechtic nad Orlicí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Výsledky v požárním sportu: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ženy: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1. JSDH Albrechtice u Českého Těšína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           2. JSDH </w:t>
      </w:r>
      <w:proofErr w:type="spell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Jehnědno</w:t>
      </w:r>
      <w:proofErr w:type="spellEnd"/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        3. JSDH Albrechtice nad Vltavou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muži:  1. JSDH </w:t>
      </w:r>
      <w:proofErr w:type="spell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Jehnědno</w:t>
      </w:r>
      <w:proofErr w:type="spellEnd"/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        2. JSDH Lesní Albrechtice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        3. JSDH Albrechtice nad Vltavou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           4. JSDH </w:t>
      </w:r>
      <w:proofErr w:type="spell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Chřešťovice</w:t>
      </w:r>
      <w:proofErr w:type="spellEnd"/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Výsledky ve střelbě / myslivci /: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        1. Martin Kasa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        2. Milan Lhota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        3. Vlastimil Hronek</w:t>
      </w: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Po vyhlášení výsledků se konala velmi zdařilá zábava všech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zúčastněných v areálu hřiště do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pozdních nočních hodin. Velmi kladně hodnotím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úroveň občerstvení po celý den, které zajišťoval místní podnikatel se svou četou. Bylo všeho dost, jídlo bylo velmi kvalitní. Díky!</w:t>
      </w: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Závěrem konstatuji, že 42. ročník Štítu Albrechtic v Albrechticích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nad Vltavou byl velmi zdařilý,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počasí bylo trošku aprílové, ale mohlo být hůř,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organizačně to místní starosta ing. Ušatý s celým štábem zvládl na jedničku. Ještě jednou všem, kteří se jakýmkoliv způsobem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přičinili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ke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zdárnému průběhu  akce z celého srdce moc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děkuji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Děkuji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rovněž za účast všem oficiálním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delegacím jednotlivých obcí, všem sportovcům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a fanouškům.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Tímto bych udělal tečku za 42.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ročníkem Štítu. Už dnes se těším na setkání se všemi na 43. ročníku Štítu Albrechtic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Albrechticích u </w:t>
      </w:r>
      <w:proofErr w:type="spell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Lanškrouna</w:t>
      </w:r>
      <w:proofErr w:type="spell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! Do té doby se samozřejmě ještě párkrát ozvu.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Přeji hezké letní dny, těm co ještě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budou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čerpat dovolenou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přeji</w:t>
      </w:r>
      <w:proofErr w:type="gramEnd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, aby se jim po všech stránkách vydařila.</w:t>
      </w:r>
    </w:p>
    <w:p w:rsid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Zdar našemu společnému </w:t>
      </w:r>
      <w:proofErr w:type="gram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úsilí !</w:t>
      </w:r>
      <w:proofErr w:type="gramEnd"/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33D0" w:rsidRPr="00C433D0" w:rsidRDefault="00C433D0" w:rsidP="00C433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Stanislav </w:t>
      </w:r>
      <w:proofErr w:type="spellStart"/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Kowalski</w:t>
      </w:r>
      <w:proofErr w:type="spellEnd"/>
    </w:p>
    <w:p w:rsidR="00C433D0" w:rsidRPr="00C433D0" w:rsidRDefault="00C433D0" w:rsidP="00C433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3"/>
          <w:szCs w:val="23"/>
          <w:lang w:eastAsia="cs-CZ"/>
        </w:rPr>
        <w:t>předseda Stálého výboru Štítu Albrechtic</w:t>
      </w:r>
    </w:p>
    <w:p w:rsidR="00C433D0" w:rsidRPr="00C433D0" w:rsidRDefault="00C433D0" w:rsidP="00C43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3D0">
        <w:rPr>
          <w:rFonts w:ascii="Times New Roman" w:eastAsia="Times New Roman" w:hAnsi="Times New Roman" w:cs="Times New Roman"/>
          <w:sz w:val="24"/>
          <w:szCs w:val="24"/>
          <w:lang w:eastAsia="cs-CZ"/>
        </w:rPr>
        <w:t>​</w:t>
      </w:r>
    </w:p>
    <w:p w:rsidR="00C433D0" w:rsidRDefault="00C433D0"/>
    <w:sectPr w:rsidR="00C433D0" w:rsidSect="005D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33D0"/>
    <w:rsid w:val="0002294F"/>
    <w:rsid w:val="00C4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3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4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433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italbrechti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1</cp:revision>
  <dcterms:created xsi:type="dcterms:W3CDTF">2015-12-03T13:32:00Z</dcterms:created>
  <dcterms:modified xsi:type="dcterms:W3CDTF">2015-12-03T13:36:00Z</dcterms:modified>
</cp:coreProperties>
</file>